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C43" w:rsidRPr="00A40C43" w:rsidRDefault="00A40C43" w:rsidP="00A40C4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A40C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I. Common CSS </w:t>
      </w:r>
      <w:proofErr w:type="spellStart"/>
      <w:r w:rsidRPr="00A40C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Properties</w:t>
      </w:r>
      <w:proofErr w:type="spellEnd"/>
    </w:p>
    <w:p w:rsidR="00A40C43" w:rsidRPr="00A40C43" w:rsidRDefault="00A40C43" w:rsidP="00A40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Below is a collection of some of the most commonly used CSS properties:</w:t>
      </w:r>
    </w:p>
    <w:p w:rsidR="00A40C43" w:rsidRPr="00A40C43" w:rsidRDefault="00A40C43" w:rsidP="00A40C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40C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1. Font </w:t>
      </w:r>
      <w:proofErr w:type="spellStart"/>
      <w:r w:rsidRPr="00A40C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Properties</w:t>
      </w:r>
      <w:proofErr w:type="spellEnd"/>
    </w:p>
    <w:p w:rsidR="00A40C43" w:rsidRPr="00A40C43" w:rsidRDefault="00A40C43" w:rsidP="00A40C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font-family</w:t>
      </w:r>
      <w:proofErr w:type="gramEnd"/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: Defines the font to use. </w:t>
      </w:r>
      <w:proofErr w:type="spellStart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:rsidR="00A40C43" w:rsidRPr="00A40C43" w:rsidRDefault="00A40C43" w:rsidP="00A40C43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font-</w:t>
      </w:r>
      <w:proofErr w:type="spellStart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family</w:t>
      </w:r>
      <w:proofErr w:type="spellEnd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: Arial;</w:t>
      </w:r>
    </w:p>
    <w:p w:rsidR="00A40C43" w:rsidRPr="00A40C43" w:rsidRDefault="00A40C43" w:rsidP="00A40C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font-style</w:t>
      </w:r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>Defines</w:t>
      </w:r>
      <w:proofErr w:type="spellEnd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font style. Possible values: </w:t>
      </w:r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normal</w:t>
      </w:r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italic</w:t>
      </w:r>
      <w:proofErr w:type="spellEnd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oblique</w:t>
      </w:r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:rsidR="00A40C43" w:rsidRPr="00A40C43" w:rsidRDefault="00A40C43" w:rsidP="00A40C43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font-style: </w:t>
      </w:r>
      <w:proofErr w:type="spellStart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italic</w:t>
      </w:r>
      <w:proofErr w:type="spellEnd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;</w:t>
      </w:r>
    </w:p>
    <w:p w:rsidR="00A40C43" w:rsidRPr="00A40C43" w:rsidRDefault="00A40C43" w:rsidP="00A40C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font-weight</w:t>
      </w:r>
      <w:proofErr w:type="gramEnd"/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: Defines the font thickness. Possible values: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normal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bold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bolder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lighter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or numeric values from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100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to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900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proofErr w:type="spellStart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:rsidR="00A40C43" w:rsidRPr="00A40C43" w:rsidRDefault="00A40C43" w:rsidP="00A40C43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font-</w:t>
      </w:r>
      <w:proofErr w:type="spellStart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weight</w:t>
      </w:r>
      <w:proofErr w:type="spellEnd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: </w:t>
      </w:r>
      <w:proofErr w:type="spellStart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bold</w:t>
      </w:r>
      <w:proofErr w:type="spellEnd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;</w:t>
      </w:r>
    </w:p>
    <w:p w:rsidR="00A40C43" w:rsidRPr="00A40C43" w:rsidRDefault="00A40C43" w:rsidP="00A40C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font-size</w:t>
      </w:r>
      <w:proofErr w:type="gramEnd"/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: Sets the text size. Possible values: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xx-small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x-small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small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medium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large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x-large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xx-large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larger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smaller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  <w:t xml:space="preserve">You can also use absolute sizes like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12pt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(for 12 points) or percentages based on the default size. </w:t>
      </w:r>
      <w:proofErr w:type="spellStart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:rsidR="00A40C43" w:rsidRPr="00A40C43" w:rsidRDefault="00A40C43" w:rsidP="00A40C43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font-size: x-</w:t>
      </w:r>
      <w:proofErr w:type="spellStart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small</w:t>
      </w:r>
      <w:proofErr w:type="spellEnd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;</w:t>
      </w:r>
    </w:p>
    <w:p w:rsidR="00A40C43" w:rsidRPr="00A40C43" w:rsidRDefault="00A40C43" w:rsidP="00A40C43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font-size: 18pt;</w:t>
      </w:r>
    </w:p>
    <w:p w:rsidR="00A40C43" w:rsidRPr="00A40C43" w:rsidRDefault="00A40C43" w:rsidP="00A40C43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font-size: 150%;</w:t>
      </w:r>
    </w:p>
    <w:p w:rsidR="00A40C43" w:rsidRPr="00A40C43" w:rsidRDefault="00A40C43" w:rsidP="00A40C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40C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2. </w:t>
      </w:r>
      <w:proofErr w:type="spellStart"/>
      <w:r w:rsidRPr="00A40C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Text</w:t>
      </w:r>
      <w:proofErr w:type="spellEnd"/>
      <w:r w:rsidRPr="00A40C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A40C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Properties</w:t>
      </w:r>
      <w:proofErr w:type="spellEnd"/>
    </w:p>
    <w:p w:rsidR="00A40C43" w:rsidRPr="00A40C43" w:rsidRDefault="00A40C43" w:rsidP="00A40C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text-</w:t>
      </w:r>
      <w:proofErr w:type="gramEnd"/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align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: Defines text alignment. Possible values: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left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right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proofErr w:type="spellStart"/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center</w:t>
      </w:r>
      <w:proofErr w:type="spellEnd"/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justify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proofErr w:type="spellStart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:rsidR="00A40C43" w:rsidRPr="00A40C43" w:rsidRDefault="00A40C43" w:rsidP="00A40C43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text-align</w:t>
      </w:r>
      <w:proofErr w:type="spellEnd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: center;</w:t>
      </w:r>
    </w:p>
    <w:p w:rsidR="00A40C43" w:rsidRPr="00A40C43" w:rsidRDefault="00A40C43" w:rsidP="00A40C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text-decoration</w:t>
      </w:r>
      <w:proofErr w:type="gramEnd"/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: Defines text decoration. Possible values: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none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underline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proofErr w:type="spellStart"/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overline</w:t>
      </w:r>
      <w:proofErr w:type="spellEnd"/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line-through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proofErr w:type="gramStart"/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blink</w:t>
      </w:r>
      <w:proofErr w:type="gramEnd"/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proofErr w:type="spellStart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values </w:t>
      </w:r>
      <w:proofErr w:type="spellStart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>combined</w:t>
      </w:r>
      <w:proofErr w:type="spellEnd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:rsidR="00A40C43" w:rsidRPr="00A40C43" w:rsidRDefault="00A40C43" w:rsidP="00A40C43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fr-FR"/>
        </w:rPr>
      </w:pP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text-decoration: underline line-through;</w:t>
      </w:r>
    </w:p>
    <w:p w:rsidR="00A40C43" w:rsidRPr="00A40C43" w:rsidRDefault="00A40C43" w:rsidP="00A40C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text-transform</w:t>
      </w:r>
      <w:proofErr w:type="gramEnd"/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: Defines text case transformation. Possible values: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capitalize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uppercase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lowercase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none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proofErr w:type="spellStart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:rsidR="00A40C43" w:rsidRPr="00A40C43" w:rsidRDefault="00A40C43" w:rsidP="00A40C43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text-transform</w:t>
      </w:r>
      <w:proofErr w:type="spellEnd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: </w:t>
      </w:r>
      <w:proofErr w:type="spellStart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uppercase</w:t>
      </w:r>
      <w:proofErr w:type="spellEnd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;</w:t>
      </w:r>
    </w:p>
    <w:p w:rsidR="00A40C43" w:rsidRPr="00A40C43" w:rsidRDefault="00A40C43" w:rsidP="00A40C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40C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3. </w:t>
      </w:r>
      <w:proofErr w:type="spellStart"/>
      <w:r w:rsidRPr="00A40C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Color</w:t>
      </w:r>
      <w:proofErr w:type="spellEnd"/>
      <w:r w:rsidRPr="00A40C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&amp; Background </w:t>
      </w:r>
      <w:proofErr w:type="spellStart"/>
      <w:r w:rsidRPr="00A40C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Properties</w:t>
      </w:r>
      <w:proofErr w:type="spellEnd"/>
    </w:p>
    <w:p w:rsidR="00A40C43" w:rsidRPr="00A40C43" w:rsidRDefault="00A40C43" w:rsidP="00A40C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color</w:t>
      </w:r>
      <w:proofErr w:type="spellEnd"/>
      <w:proofErr w:type="gramEnd"/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: Sets the text </w:t>
      </w:r>
      <w:proofErr w:type="spellStart"/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color</w:t>
      </w:r>
      <w:proofErr w:type="spellEnd"/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proofErr w:type="spellStart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:rsidR="00A40C43" w:rsidRPr="00A40C43" w:rsidRDefault="00A40C43" w:rsidP="00A40C43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color</w:t>
      </w:r>
      <w:proofErr w:type="spellEnd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: </w:t>
      </w:r>
      <w:proofErr w:type="spellStart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red</w:t>
      </w:r>
      <w:proofErr w:type="spellEnd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;</w:t>
      </w:r>
    </w:p>
    <w:p w:rsidR="00A40C43" w:rsidRPr="00A40C43" w:rsidRDefault="00A40C43" w:rsidP="00A40C43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color</w:t>
      </w:r>
      <w:proofErr w:type="spellEnd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: #fd4a88;</w:t>
      </w:r>
    </w:p>
    <w:p w:rsidR="00A40C43" w:rsidRPr="00A40C43" w:rsidRDefault="00A40C43" w:rsidP="00A40C43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color</w:t>
      </w:r>
      <w:proofErr w:type="spellEnd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: </w:t>
      </w:r>
      <w:proofErr w:type="spellStart"/>
      <w:proofErr w:type="gramStart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rgb</w:t>
      </w:r>
      <w:proofErr w:type="spellEnd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gramEnd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125, 32, 98);</w:t>
      </w:r>
    </w:p>
    <w:p w:rsidR="00A40C43" w:rsidRPr="00A40C43" w:rsidRDefault="00A40C43" w:rsidP="00A40C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background-</w:t>
      </w:r>
      <w:proofErr w:type="spellStart"/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color</w:t>
      </w:r>
      <w:proofErr w:type="spellEnd"/>
      <w:proofErr w:type="gramEnd"/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: Sets the background </w:t>
      </w:r>
      <w:proofErr w:type="spellStart"/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color</w:t>
      </w:r>
      <w:proofErr w:type="spellEnd"/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proofErr w:type="spellStart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:rsidR="00A40C43" w:rsidRPr="00A40C43" w:rsidRDefault="00A40C43" w:rsidP="00A40C43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background-</w:t>
      </w:r>
      <w:proofErr w:type="spellStart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color</w:t>
      </w:r>
      <w:proofErr w:type="spellEnd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: </w:t>
      </w:r>
      <w:proofErr w:type="spellStart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blue</w:t>
      </w:r>
      <w:proofErr w:type="spellEnd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;</w:t>
      </w:r>
    </w:p>
    <w:p w:rsidR="00A40C43" w:rsidRPr="00A40C43" w:rsidRDefault="00A40C43" w:rsidP="00A40C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background-image</w:t>
      </w:r>
      <w:proofErr w:type="gramEnd"/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: Defines a background image. Possible values: </w:t>
      </w:r>
      <w:proofErr w:type="spellStart"/>
      <w:proofErr w:type="gramStart"/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url</w:t>
      </w:r>
      <w:proofErr w:type="spellEnd"/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(</w:t>
      </w:r>
      <w:proofErr w:type="gramEnd"/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"...")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or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none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proofErr w:type="spellStart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:rsidR="00A40C43" w:rsidRPr="00A40C43" w:rsidRDefault="00A40C43" w:rsidP="00A40C43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fr-FR"/>
        </w:rPr>
      </w:pP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 xml:space="preserve">body { background-image: </w:t>
      </w:r>
      <w:proofErr w:type="spellStart"/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url</w:t>
      </w:r>
      <w:proofErr w:type="spellEnd"/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("background.jpg"); }</w:t>
      </w:r>
    </w:p>
    <w:p w:rsidR="00A40C43" w:rsidRDefault="00A40C43" w:rsidP="00A40C43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 </w:t>
      </w:r>
      <w:proofErr w:type="gramStart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{ background</w:t>
      </w:r>
      <w:proofErr w:type="gramEnd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-image: none; }</w:t>
      </w:r>
    </w:p>
    <w:p w:rsidR="00543C16" w:rsidRDefault="00543C16" w:rsidP="00543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543C16" w:rsidRPr="00A40C43" w:rsidRDefault="00543C16" w:rsidP="00543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A40C43" w:rsidRPr="00A40C43" w:rsidRDefault="00A40C43" w:rsidP="00A40C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40C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 xml:space="preserve">4. </w:t>
      </w:r>
      <w:proofErr w:type="spellStart"/>
      <w:r w:rsidRPr="00A40C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Margin</w:t>
      </w:r>
      <w:proofErr w:type="spellEnd"/>
      <w:r w:rsidRPr="00A40C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&amp; </w:t>
      </w:r>
      <w:proofErr w:type="spellStart"/>
      <w:r w:rsidRPr="00A40C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Spacing</w:t>
      </w:r>
      <w:proofErr w:type="spellEnd"/>
    </w:p>
    <w:p w:rsidR="00A40C43" w:rsidRPr="00A40C43" w:rsidRDefault="00A40C43" w:rsidP="00A40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Margins define spacing around elements. The following properties adjust margins:</w:t>
      </w:r>
    </w:p>
    <w:p w:rsidR="00A40C43" w:rsidRPr="00A40C43" w:rsidRDefault="00A40C43" w:rsidP="00A40C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margin-top</w:t>
      </w:r>
      <w:proofErr w:type="gramEnd"/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margin-bottom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margin-left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margin-right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Possible </w:t>
      </w:r>
      <w:proofErr w:type="spellStart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>units</w:t>
      </w:r>
      <w:proofErr w:type="spellEnd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:rsidR="00A40C43" w:rsidRPr="00A40C43" w:rsidRDefault="00A40C43" w:rsidP="00A40C4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1em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→ Height of a character in the current font</w:t>
      </w:r>
    </w:p>
    <w:p w:rsidR="00A40C43" w:rsidRPr="00A40C43" w:rsidRDefault="00A40C43" w:rsidP="00A40C4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1ex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→ Height of the letter "x" in the current font</w:t>
      </w:r>
    </w:p>
    <w:p w:rsidR="00A40C43" w:rsidRPr="00A40C43" w:rsidRDefault="00A40C43" w:rsidP="00A40C4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1px</w:t>
      </w:r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1 pixel</w:t>
      </w:r>
    </w:p>
    <w:p w:rsidR="00A40C43" w:rsidRPr="00A40C43" w:rsidRDefault="00A40C43" w:rsidP="00A40C4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1in</w:t>
      </w:r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1 </w:t>
      </w:r>
      <w:proofErr w:type="spellStart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>inch</w:t>
      </w:r>
      <w:proofErr w:type="spellEnd"/>
    </w:p>
    <w:p w:rsidR="00A40C43" w:rsidRPr="00A40C43" w:rsidRDefault="00A40C43" w:rsidP="00A40C4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1cm</w:t>
      </w:r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1 </w:t>
      </w:r>
      <w:proofErr w:type="spellStart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>centimeter</w:t>
      </w:r>
      <w:proofErr w:type="spellEnd"/>
    </w:p>
    <w:p w:rsidR="00A40C43" w:rsidRPr="00A40C43" w:rsidRDefault="00A40C43" w:rsidP="00A40C4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1mm</w:t>
      </w:r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1 </w:t>
      </w:r>
      <w:proofErr w:type="spellStart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>millimeter</w:t>
      </w:r>
      <w:proofErr w:type="spellEnd"/>
    </w:p>
    <w:p w:rsidR="00A40C43" w:rsidRPr="00A40C43" w:rsidRDefault="00A40C43" w:rsidP="00A40C4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1pt</w:t>
      </w:r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1 point = 1/72 </w:t>
      </w:r>
      <w:proofErr w:type="spellStart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>inch</w:t>
      </w:r>
      <w:proofErr w:type="spellEnd"/>
    </w:p>
    <w:p w:rsidR="00A40C43" w:rsidRPr="00A40C43" w:rsidRDefault="00A40C43" w:rsidP="00A40C4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1pc</w:t>
      </w:r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1 pica = 12pt</w:t>
      </w:r>
    </w:p>
    <w:p w:rsidR="00A40C43" w:rsidRPr="00A40C43" w:rsidRDefault="00A40C43" w:rsidP="00A40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A40C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Examples</w:t>
      </w:r>
      <w:proofErr w:type="spellEnd"/>
      <w:r w:rsidRPr="00A40C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:rsidR="00A40C43" w:rsidRPr="00A40C43" w:rsidRDefault="00A40C43" w:rsidP="00A40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margin</w:t>
      </w:r>
      <w:proofErr w:type="spellEnd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-top: 1em;</w:t>
      </w:r>
    </w:p>
    <w:p w:rsidR="00A40C43" w:rsidRPr="00A40C43" w:rsidRDefault="00A40C43" w:rsidP="00A40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margin-bottom</w:t>
      </w:r>
      <w:proofErr w:type="spellEnd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: 2ex;</w:t>
      </w:r>
    </w:p>
    <w:p w:rsidR="00A40C43" w:rsidRPr="00A40C43" w:rsidRDefault="00A40C43" w:rsidP="00A40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margin-left</w:t>
      </w:r>
      <w:proofErr w:type="spellEnd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: 12px;</w:t>
      </w:r>
    </w:p>
    <w:p w:rsidR="00A40C43" w:rsidRPr="00A40C43" w:rsidRDefault="00A40C43" w:rsidP="00A40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margin</w:t>
      </w:r>
      <w:proofErr w:type="spellEnd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-right: 2cm;</w:t>
      </w:r>
    </w:p>
    <w:p w:rsidR="00A40C43" w:rsidRPr="00A40C43" w:rsidRDefault="00A40C43" w:rsidP="00A40C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40C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5. Border </w:t>
      </w:r>
      <w:proofErr w:type="spellStart"/>
      <w:r w:rsidRPr="00A40C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Properties</w:t>
      </w:r>
      <w:proofErr w:type="spellEnd"/>
    </w:p>
    <w:p w:rsidR="00A40C43" w:rsidRPr="00A40C43" w:rsidRDefault="00A40C43" w:rsidP="00A40C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border-style</w:t>
      </w:r>
      <w:proofErr w:type="gramEnd"/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: Defines the style of a border. Possible values: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none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hidden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dotted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dashed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solid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double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groove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ridge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inset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outset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proofErr w:type="spellStart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:rsidR="00A40C43" w:rsidRPr="00A40C43" w:rsidRDefault="00A40C43" w:rsidP="00A40C43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border-style: </w:t>
      </w:r>
      <w:proofErr w:type="spellStart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solid</w:t>
      </w:r>
      <w:proofErr w:type="spellEnd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;</w:t>
      </w:r>
    </w:p>
    <w:p w:rsidR="00A40C43" w:rsidRPr="00A40C43" w:rsidRDefault="00A40C43" w:rsidP="00A40C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border-width</w:t>
      </w:r>
      <w:proofErr w:type="gramEnd"/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: Defines the border thickness. Possible values: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thin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medium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40C43">
        <w:rPr>
          <w:rFonts w:ascii="Courier New" w:eastAsia="Times New Roman" w:hAnsi="Courier New" w:cs="Courier New"/>
          <w:sz w:val="20"/>
          <w:szCs w:val="20"/>
          <w:lang w:val="en-GB" w:eastAsia="fr-FR"/>
        </w:rPr>
        <w:t>thick</w:t>
      </w:r>
      <w:r w:rsidRPr="00A40C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or a specific length value. </w:t>
      </w:r>
      <w:proofErr w:type="spellStart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:rsidR="00A40C43" w:rsidRPr="00A40C43" w:rsidRDefault="00A40C43" w:rsidP="00A40C43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border-</w:t>
      </w:r>
      <w:proofErr w:type="spellStart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width</w:t>
      </w:r>
      <w:proofErr w:type="spellEnd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: </w:t>
      </w:r>
      <w:proofErr w:type="spellStart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thin</w:t>
      </w:r>
      <w:proofErr w:type="spellEnd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;</w:t>
      </w:r>
    </w:p>
    <w:p w:rsidR="00A40C43" w:rsidRPr="00A40C43" w:rsidRDefault="00A40C43" w:rsidP="00A40C43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border-</w:t>
      </w:r>
      <w:proofErr w:type="spellStart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width</w:t>
      </w:r>
      <w:proofErr w:type="spellEnd"/>
      <w:r w:rsidRPr="00A40C43">
        <w:rPr>
          <w:rFonts w:ascii="Courier New" w:eastAsia="Times New Roman" w:hAnsi="Courier New" w:cs="Courier New"/>
          <w:sz w:val="20"/>
          <w:szCs w:val="20"/>
          <w:lang w:eastAsia="fr-FR"/>
        </w:rPr>
        <w:t>: 3px;</w:t>
      </w:r>
    </w:p>
    <w:p w:rsidR="00A40C43" w:rsidRPr="00A40C43" w:rsidRDefault="00A40C43" w:rsidP="00A40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0C43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A91FC0" w:rsidRDefault="00A91FC0">
      <w:bookmarkStart w:id="0" w:name="_GoBack"/>
      <w:bookmarkEnd w:id="0"/>
    </w:p>
    <w:sectPr w:rsidR="00A91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B7FD0"/>
    <w:multiLevelType w:val="multilevel"/>
    <w:tmpl w:val="33E0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7361FD"/>
    <w:multiLevelType w:val="multilevel"/>
    <w:tmpl w:val="D5B0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B1081E"/>
    <w:multiLevelType w:val="multilevel"/>
    <w:tmpl w:val="2AD4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7B7C4B"/>
    <w:multiLevelType w:val="multilevel"/>
    <w:tmpl w:val="3A82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5F4175"/>
    <w:multiLevelType w:val="multilevel"/>
    <w:tmpl w:val="F40E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5D"/>
    <w:rsid w:val="00543C16"/>
    <w:rsid w:val="00A40C43"/>
    <w:rsid w:val="00A91FC0"/>
    <w:rsid w:val="00F2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40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40C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0C4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40C4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4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40C43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A40C43"/>
    <w:rPr>
      <w:rFonts w:ascii="Courier New" w:eastAsia="Times New Roman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40C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40C43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40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40C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0C4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40C4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4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40C43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A40C43"/>
    <w:rPr>
      <w:rFonts w:ascii="Courier New" w:eastAsia="Times New Roman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40C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40C43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8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Nardjes</dc:creator>
  <cp:keywords/>
  <dc:description/>
  <cp:lastModifiedBy>Nardjes</cp:lastModifiedBy>
  <cp:revision>3</cp:revision>
  <dcterms:created xsi:type="dcterms:W3CDTF">2025-02-17T20:08:00Z</dcterms:created>
  <dcterms:modified xsi:type="dcterms:W3CDTF">2025-02-17T20:08:00Z</dcterms:modified>
</cp:coreProperties>
</file>