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7D0F" w:rsidRDefault="00B17D0F">
      <w:pPr>
        <w:rPr>
          <w:noProof/>
          <w:lang w:eastAsia="fr-FR"/>
        </w:rPr>
      </w:pPr>
      <w:r>
        <w:rPr>
          <w:noProof/>
          <w:lang w:val="en-US"/>
        </w:rPr>
        <w:drawing>
          <wp:inline distT="0" distB="0" distL="0" distR="0" wp14:anchorId="27C75EA0" wp14:editId="7B12DE93">
            <wp:extent cx="1537676" cy="2411239"/>
            <wp:effectExtent l="0" t="0" r="5715" b="8255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37676" cy="2411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FF6" w:rsidRDefault="009674F5">
      <w:r>
        <w:rPr>
          <w:noProof/>
          <w:lang w:val="en-US"/>
        </w:rPr>
        <w:drawing>
          <wp:inline distT="0" distB="0" distL="0" distR="0" wp14:anchorId="651C5662" wp14:editId="0B2AD42F">
            <wp:extent cx="4961905" cy="4066667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61905" cy="4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3CD" w:rsidRDefault="007F23CD"/>
    <w:p w:rsidR="009674F5" w:rsidRDefault="007F23CD">
      <w:r>
        <w:lastRenderedPageBreak/>
        <w:t>5</w:t>
      </w:r>
      <w:r w:rsidR="009674F5">
        <w:rPr>
          <w:noProof/>
          <w:lang w:val="en-US"/>
        </w:rPr>
        <w:drawing>
          <wp:inline distT="0" distB="0" distL="0" distR="0" wp14:anchorId="2E07D6C2" wp14:editId="5105446D">
            <wp:extent cx="5396546" cy="5169921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7220" cy="517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</w:t>
      </w:r>
    </w:p>
    <w:p w:rsidR="009674F5" w:rsidRDefault="007F23CD">
      <w:r>
        <w:rPr>
          <w:noProof/>
          <w:lang w:val="en-US"/>
        </w:rPr>
        <w:drawing>
          <wp:inline distT="0" distB="0" distL="0" distR="0" wp14:anchorId="7A11A525" wp14:editId="2BD65030">
            <wp:extent cx="4442531" cy="836849"/>
            <wp:effectExtent l="0" t="0" r="0" b="190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42531" cy="836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4F5" w:rsidRDefault="009674F5">
      <w:r>
        <w:rPr>
          <w:noProof/>
          <w:lang w:val="en-US"/>
        </w:rPr>
        <w:lastRenderedPageBreak/>
        <w:drawing>
          <wp:inline distT="0" distB="0" distL="0" distR="0" wp14:anchorId="3A539D3D" wp14:editId="34C40E45">
            <wp:extent cx="5194300" cy="8258810"/>
            <wp:effectExtent l="0" t="0" r="6350" b="889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4F5" w:rsidRDefault="009674F5"/>
    <w:p w:rsidR="009674F5" w:rsidRDefault="009674F5">
      <w:r>
        <w:rPr>
          <w:noProof/>
          <w:lang w:val="en-US"/>
        </w:rPr>
        <w:lastRenderedPageBreak/>
        <w:drawing>
          <wp:inline distT="0" distB="0" distL="0" distR="0" wp14:anchorId="7620A090" wp14:editId="5CBCA9CC">
            <wp:extent cx="4561905" cy="1247619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61905" cy="1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4F5" w:rsidRDefault="009674F5">
      <w:r>
        <w:rPr>
          <w:noProof/>
          <w:lang w:val="en-US"/>
        </w:rPr>
        <w:drawing>
          <wp:inline distT="0" distB="0" distL="0" distR="0" wp14:anchorId="5B6B4BC3" wp14:editId="3E466EE7">
            <wp:extent cx="4628572" cy="1933333"/>
            <wp:effectExtent l="0" t="0" r="63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28572" cy="1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4F5" w:rsidRDefault="009674F5">
      <w:r>
        <w:rPr>
          <w:noProof/>
          <w:lang w:val="en-US"/>
        </w:rPr>
        <w:drawing>
          <wp:inline distT="0" distB="0" distL="0" distR="0" wp14:anchorId="33AFF8A2" wp14:editId="00E22CB5">
            <wp:extent cx="4523810" cy="1380952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23810" cy="1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4F5" w:rsidRDefault="009674F5">
      <w:r>
        <w:rPr>
          <w:noProof/>
          <w:lang w:val="en-US"/>
        </w:rPr>
        <w:drawing>
          <wp:inline distT="0" distB="0" distL="0" distR="0" wp14:anchorId="30753BD5" wp14:editId="3CE09DA3">
            <wp:extent cx="4438096" cy="2990476"/>
            <wp:effectExtent l="0" t="0" r="635" b="63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38096" cy="2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FD1" w:rsidRDefault="00575FD1"/>
    <w:p w:rsidR="00FB6039" w:rsidRDefault="00FB6039"/>
    <w:p w:rsidR="00575FD1" w:rsidRDefault="00575FD1" w:rsidP="00575FD1"/>
    <w:p w:rsidR="00575FD1" w:rsidRDefault="00575FD1"/>
    <w:p w:rsidR="00575FD1" w:rsidRDefault="00575FD1"/>
    <w:p w:rsidR="00F17D72" w:rsidRDefault="00575FD1">
      <w:r w:rsidRPr="00575FD1">
        <w:rPr>
          <w:noProof/>
          <w:lang w:val="en-US"/>
        </w:rPr>
        <w:lastRenderedPageBreak/>
        <w:drawing>
          <wp:inline distT="0" distB="0" distL="0" distR="0" wp14:anchorId="51EDD8DB" wp14:editId="2CA52B57">
            <wp:extent cx="5760720" cy="8154541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FD1" w:rsidRDefault="00F17D72" w:rsidP="00F17D72">
      <w:r w:rsidRPr="00575FD1">
        <w:rPr>
          <w:noProof/>
          <w:lang w:val="en-US"/>
        </w:rPr>
        <w:lastRenderedPageBreak/>
        <w:drawing>
          <wp:inline distT="0" distB="0" distL="0" distR="0" wp14:anchorId="16E628A0" wp14:editId="16B13E25">
            <wp:extent cx="5760720" cy="8154035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43B" w:rsidRDefault="00D1543B" w:rsidP="00F17D72">
      <w:pPr>
        <w:rPr>
          <w:noProof/>
          <w:lang w:val="en-US"/>
        </w:rPr>
      </w:pPr>
    </w:p>
    <w:p w:rsidR="00D1543B" w:rsidRDefault="00D1543B" w:rsidP="00F17D72">
      <w:pPr>
        <w:rPr>
          <w:noProof/>
          <w:lang w:val="en-US"/>
        </w:rPr>
      </w:pPr>
    </w:p>
    <w:p w:rsidR="00D1543B" w:rsidRDefault="00D1543B" w:rsidP="00F17D72">
      <w:pPr>
        <w:rPr>
          <w:noProof/>
          <w:lang w:val="en-US"/>
        </w:rPr>
      </w:pPr>
    </w:p>
    <w:p w:rsidR="00D1543B" w:rsidRDefault="00D1543B" w:rsidP="00F17D72">
      <w:pPr>
        <w:rPr>
          <w:noProof/>
          <w:lang w:val="en-US"/>
        </w:rPr>
      </w:pPr>
    </w:p>
    <w:p w:rsidR="00D1543B" w:rsidRDefault="00D1543B" w:rsidP="00F17D72">
      <w:pPr>
        <w:rPr>
          <w:noProof/>
          <w:lang w:val="en-US"/>
        </w:rPr>
      </w:pPr>
    </w:p>
    <w:p w:rsidR="00D1543B" w:rsidRDefault="00D1543B" w:rsidP="00F17D72">
      <w:pPr>
        <w:rPr>
          <w:noProof/>
          <w:lang w:val="en-US"/>
        </w:rPr>
      </w:pPr>
    </w:p>
    <w:p w:rsidR="00F17D72" w:rsidRPr="00D1543B" w:rsidRDefault="00D1543B" w:rsidP="00F17D72">
      <w:pPr>
        <w:rPr>
          <w:lang w:val="en-US"/>
        </w:rPr>
      </w:pPr>
      <w:r w:rsidRPr="00D1543B">
        <w:rPr>
          <w:noProof/>
          <w:lang w:val="en-US"/>
        </w:rPr>
        <w:lastRenderedPageBreak/>
        <w:t>https://www.scribd.com/document/605754836/Unlock-4-Listening-Speaking-Critical-Thinking-Students-Book</w:t>
      </w:r>
      <w:bookmarkStart w:id="0" w:name="_GoBack"/>
      <w:bookmarkEnd w:id="0"/>
      <w:r w:rsidR="00F17D72" w:rsidRPr="00F17D72">
        <w:rPr>
          <w:noProof/>
          <w:lang w:val="en-US"/>
        </w:rPr>
        <w:drawing>
          <wp:inline distT="0" distB="0" distL="0" distR="0" wp14:anchorId="69206300" wp14:editId="1A82F5EE">
            <wp:extent cx="5760720" cy="8154541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7D72" w:rsidRPr="00D1543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74F5"/>
    <w:rsid w:val="00387DBE"/>
    <w:rsid w:val="00480D00"/>
    <w:rsid w:val="00575FD1"/>
    <w:rsid w:val="007F23CD"/>
    <w:rsid w:val="009674F5"/>
    <w:rsid w:val="00B17D0F"/>
    <w:rsid w:val="00B80FF6"/>
    <w:rsid w:val="00D1543B"/>
    <w:rsid w:val="00F17D72"/>
    <w:rsid w:val="00FB60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67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674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674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674F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9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youne mounib</dc:creator>
  <cp:lastModifiedBy>Lenovo</cp:lastModifiedBy>
  <cp:revision>6</cp:revision>
  <dcterms:created xsi:type="dcterms:W3CDTF">2022-10-03T14:48:00Z</dcterms:created>
  <dcterms:modified xsi:type="dcterms:W3CDTF">2023-11-16T12:36:00Z</dcterms:modified>
</cp:coreProperties>
</file>